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4389F" w:rsidRPr="00175020" w:rsidRDefault="00280A3F" w:rsidP="00175020">
      <w:r>
        <w:fldChar w:fldCharType="begin"/>
      </w:r>
      <w:r>
        <w:instrText xml:space="preserve"> INCLUDEPICTURE "C:\\Users\\Lenovo\\Documents\\WXWork\\1688851932342508\\Cache\\Image\\2021-11\\</w:instrText>
      </w:r>
      <w:r>
        <w:instrText>企业微信截图</w:instrText>
      </w:r>
      <w:r>
        <w:instrText xml:space="preserve">_16381640882796.png"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4.15pt;height:462.7pt">
            <v:imagedata r:id="rId6" r:href="rId7"/>
          </v:shape>
        </w:pict>
      </w:r>
      <w:r>
        <w:fldChar w:fldCharType="end"/>
      </w:r>
      <w:bookmarkEnd w:id="0"/>
    </w:p>
    <w:sectPr w:rsidR="00F4389F" w:rsidRPr="0017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D7" w:rsidRDefault="00C934D7" w:rsidP="00280A3F">
      <w:r>
        <w:separator/>
      </w:r>
    </w:p>
  </w:endnote>
  <w:endnote w:type="continuationSeparator" w:id="0">
    <w:p w:rsidR="00C934D7" w:rsidRDefault="00C934D7" w:rsidP="0028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D7" w:rsidRDefault="00C934D7" w:rsidP="00280A3F">
      <w:r>
        <w:separator/>
      </w:r>
    </w:p>
  </w:footnote>
  <w:footnote w:type="continuationSeparator" w:id="0">
    <w:p w:rsidR="00C934D7" w:rsidRDefault="00C934D7" w:rsidP="0028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9F"/>
    <w:rsid w:val="00175020"/>
    <w:rsid w:val="00280A3F"/>
    <w:rsid w:val="004339F9"/>
    <w:rsid w:val="00805B2C"/>
    <w:rsid w:val="00921C04"/>
    <w:rsid w:val="00937644"/>
    <w:rsid w:val="00C934D7"/>
    <w:rsid w:val="00ED4D59"/>
    <w:rsid w:val="00F31817"/>
    <w:rsid w:val="00F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E7A88-41DD-4B62-9937-9FE68014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Documents/WXWork/1688851932342508/Cache/Image/2021-11/&#20225;&#19994;&#24494;&#20449;&#25130;&#22270;_16381640882796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2021-11-29T01:32:00Z</dcterms:created>
  <dcterms:modified xsi:type="dcterms:W3CDTF">2021-11-29T05:35:00Z</dcterms:modified>
</cp:coreProperties>
</file>